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4713"/>
        <w:gridCol w:w="2901"/>
      </w:tblGrid>
      <w:tr w:rsidR="002378F4" w:rsidTr="00FF086F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656C3F" w:rsidP="003551EF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</w:t>
            </w:r>
            <w:r w:rsidR="00CB0E73">
              <w:rPr>
                <w:b/>
                <w:sz w:val="28"/>
              </w:rPr>
              <w:t>22</w:t>
            </w:r>
            <w:r w:rsidR="002C6C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13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901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FF086F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4713" w:type="dxa"/>
          </w:tcPr>
          <w:p w:rsidR="00FF086F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</w:t>
            </w:r>
            <w:proofErr w:type="spellStart"/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BD43E3" w:rsidTr="00FF086F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BD43E3" w:rsidRDefault="00BD43E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D43E3" w:rsidRDefault="00BD43E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D43E3" w:rsidRDefault="00BD43E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BD43E3" w:rsidRDefault="00BD43E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BD43E3" w:rsidRDefault="00BD43E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BD43E3" w:rsidRPr="00FF086F" w:rsidRDefault="00BD43E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F086F">
              <w:rPr>
                <w:sz w:val="24"/>
              </w:rPr>
              <w:t>География.</w:t>
            </w:r>
          </w:p>
          <w:p w:rsidR="00BD43E3" w:rsidRDefault="00BD43E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D43E3" w:rsidRDefault="00BD43E3" w:rsidP="003618C2">
            <w:pPr>
              <w:pStyle w:val="TableParagraph"/>
              <w:spacing w:line="276" w:lineRule="auto"/>
              <w:ind w:right="106"/>
            </w:pPr>
            <w:r>
              <w:t>Обобщение по теме</w:t>
            </w:r>
          </w:p>
          <w:p w:rsidR="00BD43E3" w:rsidRPr="00642058" w:rsidRDefault="00BD43E3" w:rsidP="003618C2">
            <w:pPr>
              <w:pStyle w:val="TableParagraph"/>
              <w:spacing w:line="276" w:lineRule="auto"/>
              <w:ind w:right="106"/>
            </w:pPr>
            <w:r>
              <w:t>Африка.</w:t>
            </w:r>
          </w:p>
        </w:tc>
        <w:tc>
          <w:tcPr>
            <w:tcW w:w="4713" w:type="dxa"/>
          </w:tcPr>
          <w:p w:rsidR="00BD43E3" w:rsidRPr="00BD43E3" w:rsidRDefault="00BD43E3" w:rsidP="003618C2">
            <w:pPr>
              <w:rPr>
                <w:sz w:val="24"/>
                <w:szCs w:val="24"/>
              </w:rPr>
            </w:pPr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>Viber</w:t>
            </w:r>
            <w:proofErr w:type="spellEnd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BD43E3" w:rsidRPr="00642058" w:rsidRDefault="00BD43E3" w:rsidP="003618C2">
            <w:pPr>
              <w:rPr>
                <w:sz w:val="24"/>
                <w:szCs w:val="24"/>
              </w:rPr>
            </w:pPr>
            <w:r w:rsidRPr="00642058">
              <w:rPr>
                <w:sz w:val="24"/>
                <w:szCs w:val="24"/>
              </w:rPr>
              <w:t xml:space="preserve">В случае плохой связи: </w:t>
            </w:r>
          </w:p>
          <w:p w:rsidR="00BD43E3" w:rsidRPr="00642058" w:rsidRDefault="00BD43E3" w:rsidP="003618C2">
            <w:pPr>
              <w:rPr>
                <w:sz w:val="24"/>
                <w:szCs w:val="24"/>
              </w:rPr>
            </w:pPr>
            <w:r w:rsidRPr="00642058">
              <w:rPr>
                <w:sz w:val="24"/>
                <w:szCs w:val="24"/>
              </w:rPr>
              <w:t>Учебник 7кл. Разберем тему</w:t>
            </w:r>
            <w:r>
              <w:rPr>
                <w:sz w:val="24"/>
                <w:szCs w:val="24"/>
              </w:rPr>
              <w:t xml:space="preserve"> повторив раздел Африка.</w:t>
            </w:r>
            <w:r w:rsidRPr="00642058">
              <w:rPr>
                <w:sz w:val="24"/>
                <w:szCs w:val="24"/>
              </w:rPr>
              <w:t xml:space="preserve"> параграф </w:t>
            </w:r>
            <w:r>
              <w:rPr>
                <w:sz w:val="24"/>
                <w:szCs w:val="24"/>
              </w:rPr>
              <w:t>18-27</w:t>
            </w:r>
            <w:r w:rsidRPr="00642058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108</w:t>
            </w:r>
            <w:r w:rsidRPr="006420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144</w:t>
            </w:r>
            <w:r w:rsidRPr="006420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42058">
              <w:rPr>
                <w:sz w:val="24"/>
                <w:szCs w:val="24"/>
              </w:rPr>
              <w:t>используя контрольные вопросы</w:t>
            </w:r>
            <w:r>
              <w:rPr>
                <w:sz w:val="24"/>
                <w:szCs w:val="24"/>
              </w:rPr>
              <w:t xml:space="preserve"> 1-5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148</w:t>
            </w:r>
            <w:r w:rsidRPr="00642058">
              <w:rPr>
                <w:sz w:val="24"/>
                <w:szCs w:val="24"/>
              </w:rPr>
              <w:t xml:space="preserve"> и ресурсы РЭШ по ссылке </w:t>
            </w:r>
            <w:hyperlink r:id="rId5" w:history="1">
              <w:r w:rsidRPr="00642058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Pr="00642058">
              <w:t xml:space="preserve">  разберем тему</w:t>
            </w:r>
          </w:p>
          <w:p w:rsidR="00BD43E3" w:rsidRPr="00642058" w:rsidRDefault="00BD43E3" w:rsidP="003618C2">
            <w:pPr>
              <w:rPr>
                <w:rStyle w:val="a5"/>
              </w:rPr>
            </w:pPr>
          </w:p>
          <w:p w:rsidR="00BD43E3" w:rsidRPr="00642058" w:rsidRDefault="00BD43E3" w:rsidP="003618C2">
            <w:r w:rsidRPr="00642058">
              <w:rPr>
                <w:sz w:val="24"/>
                <w:szCs w:val="24"/>
              </w:rPr>
              <w:t xml:space="preserve"> В случае </w:t>
            </w:r>
            <w:proofErr w:type="gramStart"/>
            <w:r w:rsidRPr="00642058">
              <w:rPr>
                <w:sz w:val="24"/>
                <w:szCs w:val="24"/>
              </w:rPr>
              <w:t>плохой</w:t>
            </w:r>
            <w:proofErr w:type="gramEnd"/>
            <w:r w:rsidRPr="00642058">
              <w:rPr>
                <w:sz w:val="24"/>
                <w:szCs w:val="24"/>
              </w:rPr>
              <w:t xml:space="preserve"> </w:t>
            </w:r>
            <w:proofErr w:type="spellStart"/>
            <w:r w:rsidRPr="00642058">
              <w:rPr>
                <w:sz w:val="24"/>
                <w:szCs w:val="24"/>
              </w:rPr>
              <w:t>связииспользовать</w:t>
            </w:r>
            <w:proofErr w:type="spellEnd"/>
            <w:r w:rsidRPr="00642058">
              <w:rPr>
                <w:sz w:val="24"/>
                <w:szCs w:val="24"/>
              </w:rPr>
              <w:t xml:space="preserve"> </w:t>
            </w:r>
          </w:p>
          <w:p w:rsidR="00BD43E3" w:rsidRPr="00642058" w:rsidRDefault="00BD43E3" w:rsidP="003618C2">
            <w:pPr>
              <w:rPr>
                <w:sz w:val="24"/>
                <w:szCs w:val="24"/>
              </w:rPr>
            </w:pPr>
            <w:r w:rsidRPr="00642058">
              <w:rPr>
                <w:sz w:val="24"/>
                <w:szCs w:val="24"/>
              </w:rPr>
              <w:t xml:space="preserve">АСУ РСО, </w:t>
            </w:r>
            <w:proofErr w:type="spellStart"/>
            <w:r w:rsidRPr="00642058">
              <w:rPr>
                <w:sz w:val="24"/>
                <w:szCs w:val="24"/>
              </w:rPr>
              <w:t>моб</w:t>
            </w:r>
            <w:proofErr w:type="gramStart"/>
            <w:r w:rsidRPr="00642058">
              <w:rPr>
                <w:sz w:val="24"/>
                <w:szCs w:val="24"/>
              </w:rPr>
              <w:t>.т</w:t>
            </w:r>
            <w:proofErr w:type="gramEnd"/>
            <w:r w:rsidRPr="00642058">
              <w:rPr>
                <w:sz w:val="24"/>
                <w:szCs w:val="24"/>
              </w:rPr>
              <w:t>елефон</w:t>
            </w:r>
            <w:proofErr w:type="spellEnd"/>
            <w:r w:rsidRPr="00642058">
              <w:rPr>
                <w:sz w:val="24"/>
                <w:szCs w:val="24"/>
              </w:rPr>
              <w:t>. 8 927 900 6427.</w:t>
            </w:r>
          </w:p>
          <w:p w:rsidR="00BD43E3" w:rsidRPr="00642058" w:rsidRDefault="00BD43E3" w:rsidP="003618C2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BD43E3" w:rsidRPr="00642058" w:rsidRDefault="00BD43E3" w:rsidP="003618C2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42058"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642058">
              <w:rPr>
                <w:bCs/>
                <w:sz w:val="24"/>
                <w:szCs w:val="24"/>
              </w:rPr>
              <w:t xml:space="preserve"> 148 вопросы №6-10 письменно Выполненную работу, переслать на электронную почту</w:t>
            </w:r>
          </w:p>
          <w:p w:rsidR="00BD43E3" w:rsidRPr="00642058" w:rsidRDefault="00274F24" w:rsidP="003618C2">
            <w:pPr>
              <w:pStyle w:val="TableParagraph"/>
              <w:spacing w:line="270" w:lineRule="exact"/>
              <w:ind w:right="100"/>
              <w:rPr>
                <w:sz w:val="24"/>
              </w:rPr>
            </w:pPr>
            <w:hyperlink r:id="rId6" w:history="1">
              <w:r w:rsidR="00BD43E3" w:rsidRPr="00642058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</w:t>
            </w:r>
            <w:proofErr w:type="spellStart"/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74F24" w:rsidTr="00FF086F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74F24" w:rsidRDefault="00274F2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74F24" w:rsidRDefault="00274F2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74F24" w:rsidRDefault="00274F24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74F24" w:rsidRDefault="00274F24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74F24" w:rsidRDefault="00274F2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74F24" w:rsidRPr="00FF086F" w:rsidRDefault="00274F24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FF086F">
              <w:rPr>
                <w:sz w:val="24"/>
              </w:rPr>
              <w:t>Русский язык.</w:t>
            </w:r>
          </w:p>
          <w:p w:rsidR="00274F24" w:rsidRDefault="00274F24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74F24" w:rsidRPr="008A7645" w:rsidRDefault="00274F24" w:rsidP="00196550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Степени </w:t>
            </w:r>
            <w:r w:rsidRPr="009A4370">
              <w:rPr>
                <w:sz w:val="24"/>
              </w:rPr>
              <w:t>сравнения наречий</w:t>
            </w:r>
          </w:p>
        </w:tc>
        <w:tc>
          <w:tcPr>
            <w:tcW w:w="4713" w:type="dxa"/>
          </w:tcPr>
          <w:p w:rsidR="00274F24" w:rsidRPr="00014F60" w:rsidRDefault="00274F24" w:rsidP="00196550">
            <w:r w:rsidRPr="00014F60">
              <w:t xml:space="preserve">Подключение к трансляции </w:t>
            </w:r>
            <w:proofErr w:type="spellStart"/>
            <w:r w:rsidRPr="00014F60">
              <w:t>Viber</w:t>
            </w:r>
            <w:proofErr w:type="spellEnd"/>
            <w:r w:rsidRPr="00014F60">
              <w:t xml:space="preserve"> через </w:t>
            </w:r>
            <w:proofErr w:type="spellStart"/>
            <w:r w:rsidRPr="00014F60">
              <w:t>видеозвонок</w:t>
            </w:r>
            <w:proofErr w:type="spellEnd"/>
            <w:r w:rsidRPr="00014F60">
              <w:t>. Совместная работа по теме урока.</w:t>
            </w:r>
            <w:r w:rsidRPr="00014F60">
              <w:t xml:space="preserve"> Ес</w:t>
            </w:r>
            <w:r>
              <w:t xml:space="preserve">ли нет возможности подключиться, </w:t>
            </w:r>
            <w:r w:rsidRPr="00014F60">
              <w:t xml:space="preserve">смотрим </w:t>
            </w:r>
            <w:proofErr w:type="spellStart"/>
            <w:r w:rsidRPr="00014F60">
              <w:t>видеоурок</w:t>
            </w:r>
            <w:proofErr w:type="spellEnd"/>
            <w:r w:rsidRPr="00014F60">
              <w:t xml:space="preserve"> по ссылке </w:t>
            </w:r>
          </w:p>
          <w:p w:rsidR="00274F24" w:rsidRPr="00014F60" w:rsidRDefault="00274F24" w:rsidP="00196550">
            <w:hyperlink r:id="rId7" w:history="1">
              <w:r w:rsidRPr="007E29C9">
                <w:rPr>
                  <w:rStyle w:val="a5"/>
                </w:rPr>
                <w:t>https://www.youtube.com/watch?v=y82SOGBMKEo</w:t>
              </w:r>
              <w:proofErr w:type="gramStart"/>
            </w:hyperlink>
            <w:r>
              <w:t xml:space="preserve"> </w:t>
            </w:r>
            <w:r w:rsidRPr="00014F60">
              <w:t>В</w:t>
            </w:r>
            <w:proofErr w:type="gramEnd"/>
            <w:r w:rsidRPr="00014F60">
              <w:t xml:space="preserve"> случае отсутствия </w:t>
            </w:r>
            <w:r>
              <w:t xml:space="preserve">связи </w:t>
            </w:r>
            <w:r w:rsidRPr="00014F60">
              <w:t>изучить материал по учебнику: изучаем материал п.36, выполняем упр.234</w:t>
            </w:r>
          </w:p>
          <w:p w:rsidR="00274F24" w:rsidRPr="0083233F" w:rsidRDefault="00274F24" w:rsidP="00196550"/>
        </w:tc>
        <w:tc>
          <w:tcPr>
            <w:tcW w:w="2901" w:type="dxa"/>
          </w:tcPr>
          <w:p w:rsidR="00274F24" w:rsidRDefault="00274F24" w:rsidP="00196550">
            <w:r w:rsidRPr="00014F60">
              <w:t>Выучить правило П.36, выполнить упр. 235</w:t>
            </w:r>
            <w:r>
              <w:t xml:space="preserve">. </w:t>
            </w:r>
            <w:r w:rsidRPr="00014F60">
              <w:t xml:space="preserve"> Прислать фото</w:t>
            </w:r>
            <w:r>
              <w:t>о</w:t>
            </w:r>
            <w:bookmarkStart w:id="0" w:name="_GoBack"/>
            <w:bookmarkEnd w:id="0"/>
            <w:r w:rsidRPr="00014F60">
              <w:t xml:space="preserve">тчёт </w:t>
            </w:r>
            <w:r>
              <w:t xml:space="preserve">ВК </w:t>
            </w:r>
            <w:r w:rsidRPr="00014F60">
              <w:t xml:space="preserve">классной и домашней работы </w:t>
            </w:r>
          </w:p>
        </w:tc>
      </w:tr>
      <w:tr w:rsidR="00274F24" w:rsidTr="00FF086F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74F24" w:rsidRDefault="00274F2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74F24" w:rsidRDefault="00274F24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74F24" w:rsidRDefault="00274F2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274F24" w:rsidRDefault="00274F24">
            <w:pPr>
              <w:pStyle w:val="TableParagraph"/>
            </w:pPr>
          </w:p>
        </w:tc>
        <w:tc>
          <w:tcPr>
            <w:tcW w:w="4713" w:type="dxa"/>
          </w:tcPr>
          <w:p w:rsidR="00274F24" w:rsidRDefault="00274F24">
            <w:pPr>
              <w:pStyle w:val="TableParagraph"/>
            </w:pPr>
          </w:p>
        </w:tc>
        <w:tc>
          <w:tcPr>
            <w:tcW w:w="2901" w:type="dxa"/>
          </w:tcPr>
          <w:p w:rsidR="00274F24" w:rsidRDefault="00274F24">
            <w:pPr>
              <w:pStyle w:val="TableParagraph"/>
            </w:pPr>
          </w:p>
        </w:tc>
      </w:tr>
      <w:tr w:rsidR="00274F24" w:rsidTr="00FF086F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74F24" w:rsidRDefault="00274F2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74F24" w:rsidRDefault="00274F2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74F24" w:rsidRDefault="00274F2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74F24" w:rsidRDefault="00274F2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74F24" w:rsidRDefault="00274F2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74F24" w:rsidRPr="00FF086F" w:rsidRDefault="00274F24" w:rsidP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  <w:p w:rsidR="00274F24" w:rsidRDefault="00274F24" w:rsidP="00FF086F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Казанцев В.А.</w:t>
            </w:r>
          </w:p>
        </w:tc>
        <w:tc>
          <w:tcPr>
            <w:tcW w:w="2126" w:type="dxa"/>
          </w:tcPr>
          <w:p w:rsidR="00274F24" w:rsidRPr="00642058" w:rsidRDefault="00274F24" w:rsidP="003618C2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lastRenderedPageBreak/>
              <w:t>Кто стоит на страже закона, второй час</w:t>
            </w:r>
          </w:p>
        </w:tc>
        <w:tc>
          <w:tcPr>
            <w:tcW w:w="4713" w:type="dxa"/>
          </w:tcPr>
          <w:p w:rsidR="00274F24" w:rsidRPr="00BD43E3" w:rsidRDefault="00274F24" w:rsidP="003618C2">
            <w:pPr>
              <w:rPr>
                <w:sz w:val="24"/>
                <w:szCs w:val="24"/>
              </w:rPr>
            </w:pPr>
            <w:r w:rsidRPr="00BD43E3">
              <w:rPr>
                <w:rStyle w:val="a5"/>
                <w:color w:val="auto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BD43E3">
              <w:rPr>
                <w:rStyle w:val="a5"/>
                <w:color w:val="auto"/>
                <w:sz w:val="24"/>
                <w:szCs w:val="24"/>
              </w:rPr>
              <w:t>Viber</w:t>
            </w:r>
            <w:proofErr w:type="spellEnd"/>
            <w:r w:rsidRPr="00BD43E3">
              <w:rPr>
                <w:rStyle w:val="a5"/>
                <w:color w:val="auto"/>
                <w:sz w:val="24"/>
                <w:szCs w:val="24"/>
              </w:rPr>
              <w:t xml:space="preserve"> через </w:t>
            </w:r>
            <w:proofErr w:type="spellStart"/>
            <w:r w:rsidRPr="00BD43E3">
              <w:rPr>
                <w:rStyle w:val="a5"/>
                <w:color w:val="auto"/>
                <w:sz w:val="24"/>
                <w:szCs w:val="24"/>
              </w:rPr>
              <w:t>видеозвонок</w:t>
            </w:r>
            <w:proofErr w:type="spellEnd"/>
            <w:r w:rsidRPr="00BD43E3">
              <w:rPr>
                <w:rStyle w:val="a5"/>
                <w:color w:val="auto"/>
                <w:sz w:val="24"/>
                <w:szCs w:val="24"/>
              </w:rPr>
              <w:t>.</w:t>
            </w:r>
          </w:p>
          <w:p w:rsidR="00274F24" w:rsidRPr="00642058" w:rsidRDefault="00274F24" w:rsidP="003618C2">
            <w:pPr>
              <w:rPr>
                <w:sz w:val="24"/>
                <w:szCs w:val="24"/>
              </w:rPr>
            </w:pPr>
            <w:r w:rsidRPr="00642058">
              <w:rPr>
                <w:sz w:val="24"/>
                <w:szCs w:val="24"/>
              </w:rPr>
              <w:t xml:space="preserve">В случае плохой связи: </w:t>
            </w:r>
          </w:p>
          <w:p w:rsidR="00274F24" w:rsidRPr="00642058" w:rsidRDefault="00274F24" w:rsidP="003618C2">
            <w:pPr>
              <w:rPr>
                <w:sz w:val="24"/>
                <w:szCs w:val="24"/>
              </w:rPr>
            </w:pPr>
            <w:r w:rsidRPr="00642058">
              <w:rPr>
                <w:sz w:val="24"/>
                <w:szCs w:val="24"/>
              </w:rPr>
              <w:lastRenderedPageBreak/>
              <w:t>Учебник  7кл.</w:t>
            </w:r>
            <w:r>
              <w:rPr>
                <w:sz w:val="24"/>
                <w:szCs w:val="24"/>
              </w:rPr>
              <w:t xml:space="preserve"> Используем параграф 7 Разберем тему параграф 7 стр.</w:t>
            </w:r>
            <w:r w:rsidRPr="0064205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-64</w:t>
            </w:r>
            <w:r w:rsidRPr="00642058">
              <w:rPr>
                <w:sz w:val="24"/>
                <w:szCs w:val="24"/>
              </w:rPr>
              <w:t xml:space="preserve">, «Рубрика в классе и дома» вопросы </w:t>
            </w:r>
            <w:r>
              <w:rPr>
                <w:sz w:val="24"/>
                <w:szCs w:val="24"/>
              </w:rPr>
              <w:t>из практикума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тр64. </w:t>
            </w:r>
            <w:r w:rsidRPr="00642058">
              <w:rPr>
                <w:sz w:val="24"/>
                <w:szCs w:val="24"/>
              </w:rPr>
              <w:t xml:space="preserve"> ресурсы РЭШ по ссылке </w:t>
            </w:r>
            <w:hyperlink r:id="rId8" w:history="1">
              <w:r w:rsidRPr="00642058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274F24" w:rsidRPr="00642058" w:rsidRDefault="00274F24" w:rsidP="003618C2">
            <w:pPr>
              <w:rPr>
                <w:rStyle w:val="a5"/>
              </w:rPr>
            </w:pPr>
          </w:p>
          <w:p w:rsidR="00274F24" w:rsidRPr="00642058" w:rsidRDefault="00274F24" w:rsidP="003618C2">
            <w:r w:rsidRPr="00642058">
              <w:rPr>
                <w:sz w:val="24"/>
                <w:szCs w:val="24"/>
              </w:rPr>
              <w:t xml:space="preserve"> В случае </w:t>
            </w:r>
            <w:proofErr w:type="gramStart"/>
            <w:r w:rsidRPr="00642058">
              <w:rPr>
                <w:sz w:val="24"/>
                <w:szCs w:val="24"/>
              </w:rPr>
              <w:t>плохой</w:t>
            </w:r>
            <w:proofErr w:type="gramEnd"/>
            <w:r w:rsidRPr="00642058">
              <w:rPr>
                <w:sz w:val="24"/>
                <w:szCs w:val="24"/>
              </w:rPr>
              <w:t xml:space="preserve"> </w:t>
            </w:r>
            <w:proofErr w:type="spellStart"/>
            <w:r w:rsidRPr="00642058">
              <w:rPr>
                <w:sz w:val="24"/>
                <w:szCs w:val="24"/>
              </w:rPr>
              <w:t>связииспользовать</w:t>
            </w:r>
            <w:proofErr w:type="spellEnd"/>
            <w:r w:rsidRPr="00642058">
              <w:rPr>
                <w:sz w:val="24"/>
                <w:szCs w:val="24"/>
              </w:rPr>
              <w:t xml:space="preserve"> </w:t>
            </w:r>
          </w:p>
          <w:p w:rsidR="00274F24" w:rsidRPr="00642058" w:rsidRDefault="00274F24" w:rsidP="003618C2">
            <w:pPr>
              <w:rPr>
                <w:sz w:val="24"/>
                <w:szCs w:val="24"/>
              </w:rPr>
            </w:pPr>
            <w:r w:rsidRPr="00642058">
              <w:rPr>
                <w:sz w:val="24"/>
                <w:szCs w:val="24"/>
              </w:rPr>
              <w:t xml:space="preserve">АСУ РСО, </w:t>
            </w:r>
            <w:proofErr w:type="spellStart"/>
            <w:r w:rsidRPr="00642058">
              <w:rPr>
                <w:sz w:val="24"/>
                <w:szCs w:val="24"/>
              </w:rPr>
              <w:t>моб</w:t>
            </w:r>
            <w:proofErr w:type="gramStart"/>
            <w:r w:rsidRPr="00642058">
              <w:rPr>
                <w:sz w:val="24"/>
                <w:szCs w:val="24"/>
              </w:rPr>
              <w:t>.т</w:t>
            </w:r>
            <w:proofErr w:type="gramEnd"/>
            <w:r w:rsidRPr="00642058">
              <w:rPr>
                <w:sz w:val="24"/>
                <w:szCs w:val="24"/>
              </w:rPr>
              <w:t>елефон</w:t>
            </w:r>
            <w:proofErr w:type="spellEnd"/>
            <w:r w:rsidRPr="00642058">
              <w:rPr>
                <w:sz w:val="24"/>
                <w:szCs w:val="24"/>
              </w:rPr>
              <w:t>. 8 927 900 6427.</w:t>
            </w:r>
          </w:p>
          <w:p w:rsidR="00274F24" w:rsidRPr="00642058" w:rsidRDefault="00274F24" w:rsidP="003618C2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901" w:type="dxa"/>
          </w:tcPr>
          <w:p w:rsidR="00274F24" w:rsidRPr="00642058" w:rsidRDefault="00274F24" w:rsidP="003618C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7</w:t>
            </w:r>
            <w:r w:rsidRPr="00642058">
              <w:rPr>
                <w:bCs/>
                <w:sz w:val="24"/>
                <w:szCs w:val="24"/>
              </w:rPr>
              <w:t xml:space="preserve"> вопросы  </w:t>
            </w:r>
            <w:r>
              <w:rPr>
                <w:bCs/>
                <w:sz w:val="24"/>
                <w:szCs w:val="24"/>
              </w:rPr>
              <w:t>из учебника</w:t>
            </w:r>
            <w:r w:rsidRPr="006420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642058">
              <w:rPr>
                <w:bCs/>
                <w:sz w:val="24"/>
                <w:szCs w:val="24"/>
              </w:rPr>
              <w:t>исьменно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9" w:history="1">
              <w:r w:rsidRPr="00642058">
                <w:rPr>
                  <w:rStyle w:val="a5"/>
                  <w:sz w:val="24"/>
                  <w:szCs w:val="24"/>
                </w:rPr>
                <w:t>https://yandex.ru/video/previe</w:t>
              </w:r>
              <w:r w:rsidRPr="00642058">
                <w:rPr>
                  <w:rStyle w:val="a5"/>
                  <w:sz w:val="24"/>
                  <w:szCs w:val="24"/>
                </w:rPr>
                <w:lastRenderedPageBreak/>
                <w:t>w</w:t>
              </w:r>
            </w:hyperlink>
          </w:p>
          <w:p w:rsidR="00274F24" w:rsidRPr="00642058" w:rsidRDefault="00274F24" w:rsidP="003618C2">
            <w:pPr>
              <w:rPr>
                <w:bCs/>
                <w:sz w:val="24"/>
                <w:szCs w:val="24"/>
              </w:rPr>
            </w:pPr>
            <w:r w:rsidRPr="0064205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274F24" w:rsidRPr="00642058" w:rsidRDefault="00274F24" w:rsidP="003618C2">
            <w:pPr>
              <w:rPr>
                <w:sz w:val="24"/>
                <w:szCs w:val="24"/>
              </w:rPr>
            </w:pPr>
          </w:p>
          <w:p w:rsidR="00274F24" w:rsidRPr="00642058" w:rsidRDefault="00274F24" w:rsidP="003618C2">
            <w:pPr>
              <w:pStyle w:val="TableParagraph"/>
              <w:ind w:left="278" w:hanging="39"/>
              <w:rPr>
                <w:sz w:val="24"/>
              </w:rPr>
            </w:pPr>
            <w:hyperlink r:id="rId10" w:history="1">
              <w:r w:rsidRPr="00642058">
                <w:rPr>
                  <w:rStyle w:val="a5"/>
                </w:rPr>
                <w:t>slavickkazantsev@yandex.ru</w:t>
              </w:r>
            </w:hyperlink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4713"/>
        <w:gridCol w:w="2901"/>
      </w:tblGrid>
      <w:tr w:rsidR="002378F4">
        <w:trPr>
          <w:trHeight w:val="321"/>
        </w:trPr>
        <w:tc>
          <w:tcPr>
            <w:tcW w:w="612" w:type="dxa"/>
            <w:vMerge w:val="restart"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BD43E3" w:rsidTr="00FF086F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BD43E3" w:rsidRDefault="00BD43E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D43E3" w:rsidRDefault="00BD43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BD43E3" w:rsidRDefault="00BD43E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BD43E3" w:rsidRDefault="00BD43E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BD43E3" w:rsidRDefault="00BD43E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BD43E3" w:rsidRPr="00FF086F" w:rsidRDefault="00BD43E3" w:rsidP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FF086F">
              <w:rPr>
                <w:sz w:val="24"/>
              </w:rPr>
              <w:t>.</w:t>
            </w:r>
          </w:p>
          <w:p w:rsidR="00BD43E3" w:rsidRDefault="00BD43E3" w:rsidP="00FF086F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D43E3" w:rsidRPr="00C416DB" w:rsidRDefault="00BD43E3" w:rsidP="003618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Длинный кувырок, стойка на голове.</w:t>
            </w:r>
          </w:p>
        </w:tc>
        <w:tc>
          <w:tcPr>
            <w:tcW w:w="4713" w:type="dxa"/>
          </w:tcPr>
          <w:p w:rsidR="00BD43E3" w:rsidRPr="00BD43E3" w:rsidRDefault="00BD43E3" w:rsidP="003618C2">
            <w:pPr>
              <w:rPr>
                <w:sz w:val="24"/>
                <w:szCs w:val="24"/>
              </w:rPr>
            </w:pPr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>Viber</w:t>
            </w:r>
            <w:proofErr w:type="spellEnd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BD43E3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BD43E3" w:rsidRPr="00C416DB" w:rsidRDefault="00BD43E3" w:rsidP="003618C2">
            <w:pPr>
              <w:rPr>
                <w:sz w:val="24"/>
                <w:szCs w:val="24"/>
              </w:rPr>
            </w:pPr>
            <w:r w:rsidRPr="00C416DB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C416DB">
              <w:rPr>
                <w:sz w:val="24"/>
                <w:szCs w:val="24"/>
              </w:rPr>
              <w:t>видеоурок</w:t>
            </w:r>
            <w:proofErr w:type="spellEnd"/>
            <w:r w:rsidRPr="00C416DB">
              <w:rPr>
                <w:sz w:val="24"/>
                <w:szCs w:val="24"/>
              </w:rPr>
              <w:t xml:space="preserve"> по </w:t>
            </w:r>
            <w:proofErr w:type="spellStart"/>
            <w:r w:rsidRPr="00C416DB">
              <w:rPr>
                <w:sz w:val="24"/>
                <w:szCs w:val="24"/>
              </w:rPr>
              <w:t>ссылке:</w:t>
            </w:r>
            <w:hyperlink r:id="rId11" w:history="1">
              <w:r w:rsidRPr="00C416DB">
                <w:rPr>
                  <w:rStyle w:val="a5"/>
                  <w:sz w:val="24"/>
                  <w:szCs w:val="24"/>
                </w:rPr>
                <w:t>http</w:t>
              </w:r>
              <w:proofErr w:type="spellEnd"/>
              <w:r w:rsidRPr="00C416DB">
                <w:rPr>
                  <w:rStyle w:val="a5"/>
                  <w:sz w:val="24"/>
                  <w:szCs w:val="24"/>
                </w:rPr>
                <w:t>://yandex.ru/</w:t>
              </w:r>
              <w:proofErr w:type="spellStart"/>
              <w:r w:rsidRPr="00C416DB">
                <w:rPr>
                  <w:rStyle w:val="a5"/>
                  <w:sz w:val="24"/>
                  <w:szCs w:val="24"/>
                </w:rPr>
                <w:t>clck</w:t>
              </w:r>
              <w:proofErr w:type="spellEnd"/>
              <w:r w:rsidRPr="00C416DB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C416DB">
                <w:rPr>
                  <w:rStyle w:val="a5"/>
                  <w:sz w:val="24"/>
                  <w:szCs w:val="24"/>
                </w:rPr>
                <w:t>jsredir?from</w:t>
              </w:r>
              <w:proofErr w:type="spellEnd"/>
            </w:hyperlink>
          </w:p>
          <w:p w:rsidR="00BD43E3" w:rsidRPr="00C416DB" w:rsidRDefault="00BD43E3" w:rsidP="003618C2">
            <w:pPr>
              <w:rPr>
                <w:rStyle w:val="a5"/>
              </w:rPr>
            </w:pPr>
          </w:p>
          <w:p w:rsidR="00BD43E3" w:rsidRPr="00C416DB" w:rsidRDefault="00BD43E3" w:rsidP="003618C2">
            <w:r w:rsidRPr="00C416DB">
              <w:rPr>
                <w:sz w:val="24"/>
                <w:szCs w:val="24"/>
              </w:rPr>
              <w:t xml:space="preserve"> В случае</w:t>
            </w:r>
            <w:r>
              <w:rPr>
                <w:sz w:val="24"/>
                <w:szCs w:val="24"/>
              </w:rPr>
              <w:t>,</w:t>
            </w:r>
            <w:r w:rsidRPr="00C416DB">
              <w:rPr>
                <w:sz w:val="24"/>
                <w:szCs w:val="24"/>
              </w:rPr>
              <w:t xml:space="preserve"> плохой связи</w:t>
            </w:r>
            <w:r>
              <w:rPr>
                <w:sz w:val="24"/>
                <w:szCs w:val="24"/>
              </w:rPr>
              <w:t xml:space="preserve"> </w:t>
            </w:r>
            <w:r w:rsidRPr="00C416DB">
              <w:rPr>
                <w:sz w:val="24"/>
                <w:szCs w:val="24"/>
              </w:rPr>
              <w:t xml:space="preserve">использовать </w:t>
            </w:r>
          </w:p>
          <w:p w:rsidR="00BD43E3" w:rsidRPr="00C416DB" w:rsidRDefault="00BD43E3" w:rsidP="003618C2">
            <w:pPr>
              <w:rPr>
                <w:sz w:val="24"/>
                <w:szCs w:val="24"/>
              </w:rPr>
            </w:pPr>
            <w:r w:rsidRPr="00C416DB">
              <w:rPr>
                <w:sz w:val="24"/>
                <w:szCs w:val="24"/>
              </w:rPr>
              <w:t xml:space="preserve">АСУ РСО, </w:t>
            </w:r>
            <w:proofErr w:type="spellStart"/>
            <w:r w:rsidRPr="00C416DB">
              <w:rPr>
                <w:sz w:val="24"/>
                <w:szCs w:val="24"/>
              </w:rPr>
              <w:t>моб</w:t>
            </w:r>
            <w:proofErr w:type="gramStart"/>
            <w:r w:rsidRPr="00C416DB">
              <w:rPr>
                <w:sz w:val="24"/>
                <w:szCs w:val="24"/>
              </w:rPr>
              <w:t>.т</w:t>
            </w:r>
            <w:proofErr w:type="gramEnd"/>
            <w:r w:rsidRPr="00C416DB">
              <w:rPr>
                <w:sz w:val="24"/>
                <w:szCs w:val="24"/>
              </w:rPr>
              <w:t>елефон</w:t>
            </w:r>
            <w:proofErr w:type="spellEnd"/>
            <w:r w:rsidRPr="00C416DB">
              <w:rPr>
                <w:sz w:val="24"/>
                <w:szCs w:val="24"/>
              </w:rPr>
              <w:t>. 8 927 900 6427.</w:t>
            </w:r>
          </w:p>
          <w:p w:rsidR="00BD43E3" w:rsidRPr="00C416DB" w:rsidRDefault="00BD43E3" w:rsidP="003618C2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BD43E3" w:rsidRPr="00C416DB" w:rsidRDefault="00BD43E3" w:rsidP="003618C2">
            <w:pPr>
              <w:rPr>
                <w:bCs/>
                <w:sz w:val="24"/>
                <w:szCs w:val="24"/>
              </w:rPr>
            </w:pPr>
            <w:r w:rsidRPr="00C416DB">
              <w:rPr>
                <w:bCs/>
                <w:sz w:val="24"/>
                <w:szCs w:val="24"/>
              </w:rPr>
              <w:t xml:space="preserve">Запомнить последовательность действий </w:t>
            </w:r>
          </w:p>
          <w:p w:rsidR="00BD43E3" w:rsidRPr="00C416DB" w:rsidRDefault="00274F24" w:rsidP="003618C2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12" w:history="1">
              <w:r w:rsidR="00BD43E3" w:rsidRPr="00C416DB">
                <w:rPr>
                  <w:rStyle w:val="a5"/>
                </w:rPr>
                <w:t>slavickkazantsev@yandex.ru</w:t>
              </w:r>
            </w:hyperlink>
          </w:p>
        </w:tc>
      </w:tr>
      <w:tr w:rsidR="002378F4" w:rsidTr="00FF086F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8C2B40" w:rsidRPr="008C2B40" w:rsidRDefault="008C2B40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8C2B40">
              <w:rPr>
                <w:sz w:val="24"/>
              </w:rPr>
              <w:t>Геометрия.</w:t>
            </w:r>
          </w:p>
          <w:p w:rsidR="002378F4" w:rsidRDefault="008C2B4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BA460F" w:rsidP="008C2B40">
            <w:pPr>
              <w:pStyle w:val="TableParagraph"/>
              <w:ind w:left="165" w:right="151" w:hanging="4"/>
              <w:rPr>
                <w:sz w:val="24"/>
              </w:rPr>
            </w:pPr>
            <w:r>
              <w:rPr>
                <w:sz w:val="24"/>
              </w:rPr>
              <w:t>Признаки параллельности двух прямых</w:t>
            </w:r>
            <w:r w:rsidR="008C2B40">
              <w:rPr>
                <w:sz w:val="24"/>
              </w:rPr>
              <w:t>.</w:t>
            </w:r>
          </w:p>
        </w:tc>
        <w:tc>
          <w:tcPr>
            <w:tcW w:w="4713" w:type="dxa"/>
          </w:tcPr>
          <w:p w:rsidR="00FF086F" w:rsidRDefault="008C2B40" w:rsidP="008C2B40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="000402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C2B40" w:rsidRDefault="008C2B40" w:rsidP="008C2B40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Совместная работа по теме урока.</w:t>
            </w:r>
          </w:p>
          <w:p w:rsidR="008C2B40" w:rsidRDefault="008C2B40" w:rsidP="008C2B40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8C2B40" w:rsidRDefault="00BA460F" w:rsidP="008C2B40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Повторите  п. 24-26,</w:t>
            </w:r>
            <w:r w:rsidR="000402E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выполните  №190,№1</w:t>
            </w:r>
            <w:r w:rsidR="009D5F02">
              <w:rPr>
                <w:sz w:val="24"/>
              </w:rPr>
              <w:t>9</w:t>
            </w:r>
            <w:r>
              <w:rPr>
                <w:sz w:val="24"/>
              </w:rPr>
              <w:t>1</w:t>
            </w:r>
          </w:p>
          <w:p w:rsidR="002378F4" w:rsidRPr="00FF086F" w:rsidRDefault="002378F4" w:rsidP="008C2B40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B936E2" w:rsidRDefault="00BA460F" w:rsidP="00B936E2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п.24-26</w:t>
            </w:r>
            <w:r w:rsidR="009D5F02">
              <w:rPr>
                <w:sz w:val="24"/>
              </w:rPr>
              <w:t>,</w:t>
            </w:r>
            <w:r>
              <w:rPr>
                <w:sz w:val="24"/>
              </w:rPr>
              <w:t xml:space="preserve"> выполните   в тетради  №192</w:t>
            </w:r>
            <w:r w:rsidR="009D5F02">
              <w:rPr>
                <w:sz w:val="24"/>
              </w:rPr>
              <w:t>.</w:t>
            </w:r>
          </w:p>
          <w:p w:rsidR="002378F4" w:rsidRDefault="00B936E2" w:rsidP="00B936E2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Фотоотчёт выполненной работы прислать  учителю на почту </w:t>
            </w:r>
            <w:hyperlink r:id="rId13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2378F4" w:rsidTr="00FF086F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8C2B40" w:rsidRDefault="008C2B4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8C2B40">
              <w:rPr>
                <w:sz w:val="24"/>
              </w:rPr>
              <w:t>-подключение.</w:t>
            </w:r>
          </w:p>
        </w:tc>
        <w:tc>
          <w:tcPr>
            <w:tcW w:w="1778" w:type="dxa"/>
          </w:tcPr>
          <w:p w:rsidR="008C2B40" w:rsidRPr="008C2B40" w:rsidRDefault="008C2B40" w:rsidP="008C2B40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Физика.</w:t>
            </w:r>
          </w:p>
          <w:p w:rsidR="002378F4" w:rsidRDefault="008C2B40" w:rsidP="008C2B4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BA460F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Контрольная работа по теме «Силы»</w:t>
            </w:r>
            <w:r w:rsidR="009D5F02">
              <w:rPr>
                <w:sz w:val="24"/>
              </w:rPr>
              <w:t>.</w:t>
            </w:r>
          </w:p>
        </w:tc>
        <w:tc>
          <w:tcPr>
            <w:tcW w:w="4713" w:type="dxa"/>
          </w:tcPr>
          <w:p w:rsidR="00627655" w:rsidRPr="00BA460F" w:rsidRDefault="00627655" w:rsidP="00627655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gramStart"/>
            <w:r>
              <w:rPr>
                <w:sz w:val="24"/>
                <w:lang w:val="en-US"/>
              </w:rPr>
              <w:t>Viber</w:t>
            </w:r>
            <w:proofErr w:type="gramEnd"/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27655" w:rsidRDefault="00627655" w:rsidP="00627655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627655" w:rsidRDefault="009D5F02" w:rsidP="00627655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A460F">
              <w:rPr>
                <w:sz w:val="24"/>
              </w:rPr>
              <w:t xml:space="preserve">выполните  </w:t>
            </w:r>
            <w:r w:rsidR="000402E0">
              <w:rPr>
                <w:sz w:val="24"/>
              </w:rPr>
              <w:t>контрольную работу,</w:t>
            </w:r>
            <w:r w:rsidR="00BA460F">
              <w:rPr>
                <w:sz w:val="24"/>
              </w:rPr>
              <w:t xml:space="preserve"> присланную учителем до начала урока. </w:t>
            </w:r>
          </w:p>
          <w:p w:rsidR="002378F4" w:rsidRPr="00627655" w:rsidRDefault="002378F4" w:rsidP="00627655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901" w:type="dxa"/>
          </w:tcPr>
          <w:p w:rsidR="00F22148" w:rsidRDefault="00BA460F" w:rsidP="00BA4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Доработать контрольную работу.</w:t>
            </w:r>
          </w:p>
          <w:p w:rsidR="002378F4" w:rsidRDefault="00B936E2" w:rsidP="0062765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Фотоотчёт выполненной работы прислать  учителю на почту </w:t>
            </w:r>
            <w:hyperlink r:id="rId14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FF086F" w:rsidP="00912416">
            <w:pPr>
              <w:pStyle w:val="TableParagraph"/>
            </w:pPr>
            <w:r>
              <w:rPr>
                <w:b/>
              </w:rPr>
              <w:t>Время на настройку он</w:t>
            </w:r>
            <w:r w:rsidR="00912416">
              <w:rPr>
                <w:b/>
              </w:rPr>
              <w:t>лайн подключения класса</w:t>
            </w:r>
          </w:p>
        </w:tc>
      </w:tr>
      <w:tr w:rsidR="00912416" w:rsidTr="00FF086F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FF086F">
              <w:rPr>
                <w:sz w:val="24"/>
              </w:rPr>
              <w:t>.</w:t>
            </w:r>
          </w:p>
          <w:p w:rsidR="00FF086F" w:rsidRPr="00FF086F" w:rsidRDefault="00FF086F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F086F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4713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901" w:type="dxa"/>
          </w:tcPr>
          <w:p w:rsidR="00912416" w:rsidRDefault="00912416">
            <w:pPr>
              <w:pStyle w:val="TableParagraph"/>
            </w:pPr>
          </w:p>
        </w:tc>
      </w:tr>
      <w:tr w:rsidR="002378F4" w:rsidTr="00FF086F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0A07A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78F4"/>
    <w:rsid w:val="000402E0"/>
    <w:rsid w:val="0007621E"/>
    <w:rsid w:val="000A07A3"/>
    <w:rsid w:val="000A32BA"/>
    <w:rsid w:val="0010155B"/>
    <w:rsid w:val="001404B0"/>
    <w:rsid w:val="001F5F9E"/>
    <w:rsid w:val="002378F4"/>
    <w:rsid w:val="00274F24"/>
    <w:rsid w:val="002778EE"/>
    <w:rsid w:val="00287AE2"/>
    <w:rsid w:val="002C6CA7"/>
    <w:rsid w:val="003551EF"/>
    <w:rsid w:val="003B794F"/>
    <w:rsid w:val="004F1AFA"/>
    <w:rsid w:val="005937AC"/>
    <w:rsid w:val="00627655"/>
    <w:rsid w:val="00656C3F"/>
    <w:rsid w:val="00726731"/>
    <w:rsid w:val="00831DAB"/>
    <w:rsid w:val="008C2B40"/>
    <w:rsid w:val="00912416"/>
    <w:rsid w:val="009200AA"/>
    <w:rsid w:val="0093328D"/>
    <w:rsid w:val="009D5F02"/>
    <w:rsid w:val="009F7669"/>
    <w:rsid w:val="00A863B4"/>
    <w:rsid w:val="00AE01B1"/>
    <w:rsid w:val="00B00417"/>
    <w:rsid w:val="00B936E2"/>
    <w:rsid w:val="00BA460F"/>
    <w:rsid w:val="00BD43E3"/>
    <w:rsid w:val="00CB0E73"/>
    <w:rsid w:val="00CF7F8E"/>
    <w:rsid w:val="00D47F96"/>
    <w:rsid w:val="00D53E6B"/>
    <w:rsid w:val="00D76C09"/>
    <w:rsid w:val="00D8497E"/>
    <w:rsid w:val="00E61371"/>
    <w:rsid w:val="00F22148"/>
    <w:rsid w:val="00FE1C43"/>
    <w:rsid w:val="00FF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B93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slavickkazants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2SOGBMKEo" TargetMode="External"/><Relationship Id="rId12" Type="http://schemas.openxmlformats.org/officeDocument/2006/relationships/hyperlink" Target="mailto:slavickkazantsev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://yandex.ru/clck/jsredir?from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" TargetMode="External"/><Relationship Id="rId14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dcterms:created xsi:type="dcterms:W3CDTF">2020-10-05T07:23:00Z</dcterms:created>
  <dcterms:modified xsi:type="dcterms:W3CDTF">2020-12-17T02:13:00Z</dcterms:modified>
</cp:coreProperties>
</file>